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1605" w14:textId="198793C1" w:rsidR="00142671" w:rsidRPr="00C749E8" w:rsidRDefault="00142671" w:rsidP="00142671">
      <w:pPr>
        <w:spacing w:after="0" w:line="240" w:lineRule="auto"/>
        <w:jc w:val="center"/>
        <w:outlineLvl w:val="0"/>
        <w:rPr>
          <w:rFonts w:ascii="Comic Sans MS" w:hAnsi="Comic Sans MS"/>
          <w:sz w:val="36"/>
          <w:szCs w:val="36"/>
        </w:rPr>
      </w:pPr>
      <w:r w:rsidRPr="00C749E8">
        <w:rPr>
          <w:rFonts w:ascii="Comic Sans MS" w:hAnsi="Comic Sans MS"/>
          <w:sz w:val="36"/>
          <w:szCs w:val="36"/>
        </w:rPr>
        <w:t xml:space="preserve">What are we learning in </w:t>
      </w:r>
      <w:r w:rsidR="002332E3" w:rsidRPr="00C749E8">
        <w:rPr>
          <w:rFonts w:ascii="Comic Sans MS" w:hAnsi="Comic Sans MS"/>
          <w:sz w:val="36"/>
          <w:szCs w:val="36"/>
          <w:u w:val="single"/>
        </w:rPr>
        <w:t>Seaton</w:t>
      </w:r>
      <w:r w:rsidRPr="00C749E8">
        <w:rPr>
          <w:rFonts w:ascii="Comic Sans MS" w:hAnsi="Comic Sans MS"/>
          <w:sz w:val="36"/>
          <w:szCs w:val="36"/>
        </w:rPr>
        <w:t xml:space="preserve"> class this term?</w:t>
      </w:r>
    </w:p>
    <w:p w14:paraId="43710623" w14:textId="1DD38358" w:rsidR="00142671" w:rsidRPr="00C749E8" w:rsidRDefault="00142671" w:rsidP="002332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749E8">
        <w:rPr>
          <w:rFonts w:ascii="Comic Sans MS" w:hAnsi="Comic Sans MS"/>
          <w:b/>
          <w:sz w:val="28"/>
          <w:szCs w:val="28"/>
        </w:rPr>
        <w:t>Autumn Ter</w:t>
      </w:r>
      <w:r w:rsidRPr="00C749E8">
        <w:rPr>
          <w:rFonts w:ascii="Comic Sans MS" w:hAnsi="Comic Sans MS"/>
          <w:noProof/>
          <w:sz w:val="19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A49B" wp14:editId="7B7CA4B3">
                <wp:simplePos x="0" y="0"/>
                <wp:positionH relativeFrom="column">
                  <wp:posOffset>3133090</wp:posOffset>
                </wp:positionH>
                <wp:positionV relativeFrom="paragraph">
                  <wp:posOffset>24130</wp:posOffset>
                </wp:positionV>
                <wp:extent cx="3089275" cy="6171565"/>
                <wp:effectExtent l="0" t="0" r="34925" b="26035"/>
                <wp:wrapTight wrapText="bothSides">
                  <wp:wrapPolygon edited="0">
                    <wp:start x="3019" y="0"/>
                    <wp:lineTo x="2486" y="356"/>
                    <wp:lineTo x="2309" y="19913"/>
                    <wp:lineTo x="0" y="20269"/>
                    <wp:lineTo x="0" y="21336"/>
                    <wp:lineTo x="355" y="21602"/>
                    <wp:lineTo x="18647" y="21602"/>
                    <wp:lineTo x="19180" y="21336"/>
                    <wp:lineTo x="19535" y="2845"/>
                    <wp:lineTo x="20956" y="1422"/>
                    <wp:lineTo x="21667" y="1333"/>
                    <wp:lineTo x="21667" y="267"/>
                    <wp:lineTo x="21311" y="0"/>
                    <wp:lineTo x="3019" y="0"/>
                  </wp:wrapPolygon>
                </wp:wrapTight>
                <wp:docPr id="10" name="Vertic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9275" cy="617156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8E394" w14:textId="77777777" w:rsidR="00142671" w:rsidRPr="00142671" w:rsidRDefault="00142671" w:rsidP="005359B9">
                            <w:pPr>
                              <w:spacing w:after="0" w:line="240" w:lineRule="auto"/>
                              <w:ind w:right="-167"/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42671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Important things to remember this term!</w:t>
                            </w:r>
                          </w:p>
                          <w:p w14:paraId="3AFF9DED" w14:textId="77777777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5A5BEB" w14:textId="602020C2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142671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Our PE day is a </w:t>
                            </w:r>
                            <w:r w:rsidR="00D522FA" w:rsidRPr="00D522FA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Wednesday.</w:t>
                            </w:r>
                            <w:r w:rsidRPr="00142671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8549DF" w14:textId="4451644B" w:rsidR="00142671" w:rsidRPr="00142671" w:rsidRDefault="00D522FA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142671" w:rsidRPr="00142671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hildren can wear PE kit to school on this day. </w:t>
                            </w:r>
                          </w:p>
                          <w:p w14:paraId="186FC176" w14:textId="77777777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5D905B" w14:textId="77777777" w:rsidR="00142671" w:rsidRPr="00AF6F75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</w:pPr>
                            <w:r w:rsidRPr="00AF6F75"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  <w:t xml:space="preserve">Regular active breaks will happen throughout the week. </w:t>
                            </w:r>
                          </w:p>
                          <w:p w14:paraId="2A77A749" w14:textId="77777777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596626" w14:textId="77777777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42671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Children can bring a </w:t>
                            </w:r>
                            <w:r w:rsidRPr="00142671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drink</w:t>
                            </w:r>
                            <w:r w:rsidRPr="00142671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into class in a sealed plastic drinks bottle. </w:t>
                            </w:r>
                          </w:p>
                          <w:p w14:paraId="3FB09659" w14:textId="77777777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7484A64D" w14:textId="4F811EA0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42671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Reading will take place in school</w:t>
                            </w:r>
                            <w:r w:rsidR="00AF6F75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on a daily basis</w:t>
                            </w:r>
                            <w:r w:rsidRPr="00142671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and books will come home but we won’t use reading diaries at the moment to avoid sending too many things between home and school. </w:t>
                            </w:r>
                          </w:p>
                          <w:p w14:paraId="1FECCD3D" w14:textId="77777777" w:rsidR="00142671" w:rsidRPr="00142671" w:rsidRDefault="00142671" w:rsidP="00142671">
                            <w:pPr>
                              <w:spacing w:after="0" w:line="240" w:lineRule="auto"/>
                              <w:ind w:right="-167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08D0FD0B" w14:textId="77777777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14:paraId="548848C4" w14:textId="1E70388F" w:rsidR="00142671" w:rsidRPr="0014267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142671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During this term there will be no tuck shop available at break time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s</w:t>
                            </w:r>
                            <w:r w:rsidR="00D522FA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. There is fruit available for all KS1 children, but you can send your child with a snack to school if you wish.</w:t>
                            </w:r>
                          </w:p>
                          <w:p w14:paraId="0B5C62C5" w14:textId="77777777" w:rsidR="00142671" w:rsidRPr="00F2322B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Chalkboard" w:hAnsi="Chalkboard"/>
                                <w:sz w:val="16"/>
                                <w:szCs w:val="24"/>
                              </w:rPr>
                            </w:pPr>
                          </w:p>
                          <w:p w14:paraId="7245D1B1" w14:textId="77777777" w:rsidR="00142671" w:rsidRPr="005B7001" w:rsidRDefault="00142671" w:rsidP="00142671">
                            <w:pPr>
                              <w:spacing w:after="0" w:line="240" w:lineRule="auto"/>
                              <w:ind w:left="-142" w:right="-167"/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B700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A49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246.7pt;margin-top:1.9pt;width:243.25pt;height:4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" fillcolor="#ededed [662]" strokecolor="#00b050" strokeweight="1pt">
                <v:stroke joinstyle="miter"/>
                <v:path arrowok="t"/>
                <v:textbox>
                  <w:txbxContent>
                    <w:p w14:paraId="67B8E394" w14:textId="77777777" w:rsidR="00142671" w:rsidRPr="00142671" w:rsidRDefault="00142671" w:rsidP="005359B9">
                      <w:pPr>
                        <w:spacing w:after="0" w:line="240" w:lineRule="auto"/>
                        <w:ind w:right="-167"/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42671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Important things to remember this term!</w:t>
                      </w:r>
                    </w:p>
                    <w:p w14:paraId="3AFF9DED" w14:textId="77777777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  <w:p w14:paraId="7B5A5BEB" w14:textId="602020C2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  <w:r w:rsidRPr="00142671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Our PE day is a </w:t>
                      </w:r>
                      <w:r w:rsidR="00D522FA" w:rsidRPr="00D522FA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Wednesday.</w:t>
                      </w:r>
                      <w:r w:rsidRPr="00142671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8549DF" w14:textId="4451644B" w:rsidR="00142671" w:rsidRPr="00142671" w:rsidRDefault="00D522FA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C</w:t>
                      </w:r>
                      <w:r w:rsidR="00142671" w:rsidRPr="00142671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 xml:space="preserve">hildren can wear PE kit to school on this day. </w:t>
                      </w:r>
                    </w:p>
                    <w:p w14:paraId="186FC176" w14:textId="77777777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  <w:p w14:paraId="125D905B" w14:textId="77777777" w:rsidR="00142671" w:rsidRPr="00AF6F75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bCs/>
                          <w:sz w:val="20"/>
                          <w:szCs w:val="20"/>
                        </w:rPr>
                      </w:pPr>
                      <w:r w:rsidRPr="00AF6F75">
                        <w:rPr>
                          <w:rFonts w:ascii="Chalkboard" w:hAnsi="Chalkboard"/>
                          <w:bCs/>
                          <w:sz w:val="20"/>
                          <w:szCs w:val="20"/>
                        </w:rPr>
                        <w:t xml:space="preserve">Regular active breaks will happen throughout the week. </w:t>
                      </w:r>
                    </w:p>
                    <w:p w14:paraId="2A77A749" w14:textId="77777777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</w:pPr>
                    </w:p>
                    <w:p w14:paraId="4B596626" w14:textId="77777777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42671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Children can bring a </w:t>
                      </w:r>
                      <w:r w:rsidRPr="00142671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>drink</w:t>
                      </w:r>
                      <w:r w:rsidRPr="00142671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into class in a sealed plastic drinks bottle. </w:t>
                      </w:r>
                    </w:p>
                    <w:p w14:paraId="3FB09659" w14:textId="77777777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7484A64D" w14:textId="4F811EA0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42671">
                        <w:rPr>
                          <w:rFonts w:ascii="Chalkboard" w:hAnsi="Chalkboard"/>
                          <w:sz w:val="20"/>
                          <w:szCs w:val="20"/>
                        </w:rPr>
                        <w:t>Reading will take place in school</w:t>
                      </w:r>
                      <w:r w:rsidR="00AF6F75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on a daily basis</w:t>
                      </w:r>
                      <w:r w:rsidRPr="00142671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and books will come home but we won’t use reading diaries at the moment to avoid sending too many things between home and school. </w:t>
                      </w:r>
                    </w:p>
                    <w:p w14:paraId="1FECCD3D" w14:textId="77777777" w:rsidR="00142671" w:rsidRPr="00142671" w:rsidRDefault="00142671" w:rsidP="00142671">
                      <w:pPr>
                        <w:spacing w:after="0" w:line="240" w:lineRule="auto"/>
                        <w:ind w:right="-167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08D0FD0B" w14:textId="77777777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14:paraId="548848C4" w14:textId="1E70388F" w:rsidR="00142671" w:rsidRPr="0014267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142671">
                        <w:rPr>
                          <w:rFonts w:ascii="Chalkboard" w:hAnsi="Chalkboard"/>
                          <w:sz w:val="20"/>
                          <w:szCs w:val="20"/>
                        </w:rPr>
                        <w:t>During this term there will be no tuck shop available at break time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s</w:t>
                      </w:r>
                      <w:r w:rsidR="00D522FA">
                        <w:rPr>
                          <w:rFonts w:ascii="Chalkboard" w:hAnsi="Chalkboard"/>
                          <w:sz w:val="20"/>
                          <w:szCs w:val="20"/>
                        </w:rPr>
                        <w:t>. There is fruit available for all KS1 children, but you can send your child with a snack to school if you wish.</w:t>
                      </w:r>
                    </w:p>
                    <w:p w14:paraId="0B5C62C5" w14:textId="77777777" w:rsidR="00142671" w:rsidRPr="00F2322B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Chalkboard" w:hAnsi="Chalkboard"/>
                          <w:sz w:val="16"/>
                          <w:szCs w:val="24"/>
                        </w:rPr>
                      </w:pPr>
                    </w:p>
                    <w:p w14:paraId="7245D1B1" w14:textId="77777777" w:rsidR="00142671" w:rsidRPr="005B7001" w:rsidRDefault="00142671" w:rsidP="00142671">
                      <w:pPr>
                        <w:spacing w:after="0" w:line="240" w:lineRule="auto"/>
                        <w:ind w:left="-142" w:right="-167"/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B700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32E3" w:rsidRPr="00C749E8">
        <w:rPr>
          <w:rFonts w:ascii="Comic Sans MS" w:hAnsi="Comic Sans MS"/>
          <w:b/>
          <w:sz w:val="28"/>
          <w:szCs w:val="28"/>
        </w:rPr>
        <w:t xml:space="preserve">m - </w:t>
      </w:r>
      <w:r w:rsidRPr="00C749E8">
        <w:rPr>
          <w:rFonts w:ascii="Comic Sans MS" w:hAnsi="Comic Sans MS"/>
          <w:b/>
          <w:sz w:val="28"/>
          <w:szCs w:val="28"/>
        </w:rPr>
        <w:t>September</w:t>
      </w:r>
      <w:r w:rsidR="005359B9" w:rsidRPr="00C749E8">
        <w:rPr>
          <w:rFonts w:ascii="Comic Sans MS" w:hAnsi="Comic Sans MS"/>
          <w:b/>
          <w:sz w:val="28"/>
          <w:szCs w:val="28"/>
        </w:rPr>
        <w:t xml:space="preserve"> 2020</w:t>
      </w:r>
    </w:p>
    <w:p w14:paraId="62053265" w14:textId="77777777" w:rsidR="00142671" w:rsidRPr="00C749E8" w:rsidRDefault="00142671" w:rsidP="00142671">
      <w:pPr>
        <w:spacing w:after="0" w:line="240" w:lineRule="auto"/>
        <w:jc w:val="center"/>
        <w:rPr>
          <w:rFonts w:ascii="Comic Sans MS" w:hAnsi="Comic Sans MS"/>
          <w:sz w:val="19"/>
          <w:szCs w:val="24"/>
        </w:rPr>
      </w:pPr>
    </w:p>
    <w:p w14:paraId="7C6B4A0B" w14:textId="77777777" w:rsidR="00142671" w:rsidRPr="00C749E8" w:rsidRDefault="00142671" w:rsidP="00142671">
      <w:pPr>
        <w:spacing w:after="0" w:line="240" w:lineRule="auto"/>
        <w:rPr>
          <w:rFonts w:ascii="Comic Sans MS" w:hAnsi="Comic Sans MS"/>
          <w:sz w:val="19"/>
          <w:szCs w:val="20"/>
        </w:rPr>
      </w:pPr>
      <w:r w:rsidRPr="00C749E8">
        <w:rPr>
          <w:rFonts w:ascii="Comic Sans MS" w:hAnsi="Comic Sans MS"/>
          <w:sz w:val="19"/>
          <w:szCs w:val="20"/>
        </w:rPr>
        <w:t>Dear Parents/Carers and children,</w:t>
      </w:r>
    </w:p>
    <w:p w14:paraId="3B0483C7" w14:textId="77777777" w:rsidR="00142671" w:rsidRPr="00C749E8" w:rsidRDefault="00142671" w:rsidP="00142671">
      <w:pPr>
        <w:spacing w:after="0" w:line="240" w:lineRule="auto"/>
        <w:rPr>
          <w:rFonts w:ascii="Comic Sans MS" w:hAnsi="Comic Sans MS"/>
          <w:sz w:val="19"/>
          <w:szCs w:val="20"/>
        </w:rPr>
      </w:pPr>
    </w:p>
    <w:p w14:paraId="374045D5" w14:textId="65A7F7CD" w:rsidR="00142671" w:rsidRPr="00C749E8" w:rsidRDefault="00142671" w:rsidP="005359B9">
      <w:pPr>
        <w:spacing w:after="0" w:line="240" w:lineRule="auto"/>
        <w:jc w:val="both"/>
        <w:rPr>
          <w:rFonts w:ascii="Comic Sans MS" w:hAnsi="Comic Sans MS"/>
          <w:sz w:val="19"/>
          <w:szCs w:val="20"/>
        </w:rPr>
      </w:pPr>
      <w:r w:rsidRPr="00C749E8">
        <w:rPr>
          <w:rFonts w:ascii="Comic Sans MS" w:hAnsi="Comic Sans MS"/>
          <w:sz w:val="19"/>
          <w:szCs w:val="20"/>
        </w:rPr>
        <w:t>Welcome back</w:t>
      </w:r>
      <w:r w:rsidR="002332E3" w:rsidRPr="00C749E8">
        <w:rPr>
          <w:rFonts w:ascii="Comic Sans MS" w:hAnsi="Comic Sans MS"/>
          <w:sz w:val="19"/>
          <w:szCs w:val="20"/>
        </w:rPr>
        <w:t xml:space="preserve">! </w:t>
      </w:r>
      <w:r w:rsidRPr="00C749E8">
        <w:rPr>
          <w:rFonts w:ascii="Comic Sans MS" w:hAnsi="Comic Sans MS"/>
          <w:sz w:val="19"/>
          <w:szCs w:val="20"/>
        </w:rPr>
        <w:t xml:space="preserve">It has been so lovely to welcome the children in Year </w:t>
      </w:r>
      <w:r w:rsidR="0021316D" w:rsidRPr="00C749E8">
        <w:rPr>
          <w:rFonts w:ascii="Comic Sans MS" w:hAnsi="Comic Sans MS"/>
          <w:sz w:val="19"/>
          <w:szCs w:val="20"/>
        </w:rPr>
        <w:t>1</w:t>
      </w:r>
      <w:r w:rsidRPr="00C749E8">
        <w:rPr>
          <w:rFonts w:ascii="Comic Sans MS" w:hAnsi="Comic Sans MS"/>
          <w:sz w:val="19"/>
          <w:szCs w:val="20"/>
        </w:rPr>
        <w:t xml:space="preserve"> back after such a long period of time away from school.</w:t>
      </w:r>
      <w:r w:rsidR="00D522FA">
        <w:rPr>
          <w:rFonts w:ascii="Comic Sans MS" w:hAnsi="Comic Sans MS"/>
          <w:sz w:val="19"/>
          <w:szCs w:val="20"/>
        </w:rPr>
        <w:t xml:space="preserve"> It’s a nervous time for everyone at the moment, but t</w:t>
      </w:r>
      <w:r w:rsidR="00397DFD">
        <w:rPr>
          <w:rFonts w:ascii="Comic Sans MS" w:hAnsi="Comic Sans MS"/>
          <w:sz w:val="19"/>
          <w:szCs w:val="20"/>
        </w:rPr>
        <w:t xml:space="preserve">he children have all settled in really well and are getting used to the new way of doing things. </w:t>
      </w:r>
    </w:p>
    <w:p w14:paraId="37C3BC5E" w14:textId="77777777" w:rsidR="00142671" w:rsidRPr="00C749E8" w:rsidRDefault="00142671" w:rsidP="005359B9">
      <w:pPr>
        <w:spacing w:after="0" w:line="240" w:lineRule="auto"/>
        <w:jc w:val="both"/>
        <w:rPr>
          <w:rFonts w:ascii="Comic Sans MS" w:hAnsi="Comic Sans MS"/>
          <w:sz w:val="19"/>
          <w:szCs w:val="20"/>
        </w:rPr>
      </w:pPr>
    </w:p>
    <w:p w14:paraId="652D54F5" w14:textId="57707CFE" w:rsidR="00742E1E" w:rsidRPr="00C749E8" w:rsidRDefault="00742E1E" w:rsidP="005359B9">
      <w:pPr>
        <w:spacing w:after="0" w:line="240" w:lineRule="auto"/>
        <w:jc w:val="both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Below is </w:t>
      </w:r>
      <w:r w:rsidR="00E2614E">
        <w:rPr>
          <w:rFonts w:ascii="Comic Sans MS" w:hAnsi="Comic Sans MS"/>
          <w:sz w:val="19"/>
          <w:szCs w:val="20"/>
        </w:rPr>
        <w:t>an insight into</w:t>
      </w:r>
      <w:r>
        <w:rPr>
          <w:rFonts w:ascii="Comic Sans MS" w:hAnsi="Comic Sans MS"/>
          <w:sz w:val="19"/>
          <w:szCs w:val="20"/>
        </w:rPr>
        <w:t xml:space="preserve"> what we will be learning about over the Autumn term. </w:t>
      </w:r>
    </w:p>
    <w:p w14:paraId="02A26291" w14:textId="77777777" w:rsidR="00142671" w:rsidRPr="00C749E8" w:rsidRDefault="00142671" w:rsidP="005359B9">
      <w:pPr>
        <w:spacing w:after="0" w:line="240" w:lineRule="auto"/>
        <w:jc w:val="both"/>
        <w:outlineLvl w:val="0"/>
        <w:rPr>
          <w:rFonts w:ascii="Comic Sans MS" w:hAnsi="Comic Sans MS"/>
          <w:sz w:val="19"/>
          <w:szCs w:val="20"/>
        </w:rPr>
      </w:pPr>
    </w:p>
    <w:p w14:paraId="2AAC14BE" w14:textId="07142DFD" w:rsidR="005359B9" w:rsidRPr="00C749E8" w:rsidRDefault="00142671" w:rsidP="005359B9">
      <w:pPr>
        <w:spacing w:after="0" w:line="240" w:lineRule="auto"/>
        <w:jc w:val="both"/>
        <w:outlineLvl w:val="0"/>
        <w:rPr>
          <w:rFonts w:ascii="Comic Sans MS" w:hAnsi="Comic Sans MS"/>
          <w:sz w:val="19"/>
          <w:szCs w:val="20"/>
        </w:rPr>
      </w:pPr>
      <w:r w:rsidRPr="00C749E8">
        <w:rPr>
          <w:rFonts w:ascii="Comic Sans MS" w:hAnsi="Comic Sans MS"/>
          <w:sz w:val="19"/>
          <w:szCs w:val="20"/>
        </w:rPr>
        <w:t xml:space="preserve">All of the work that we do during the Autumn Term will link to our </w:t>
      </w:r>
      <w:r w:rsidR="00397DFD">
        <w:rPr>
          <w:rFonts w:ascii="Comic Sans MS" w:hAnsi="Comic Sans MS"/>
          <w:sz w:val="19"/>
          <w:szCs w:val="20"/>
        </w:rPr>
        <w:t>Science</w:t>
      </w:r>
      <w:r w:rsidRPr="00C749E8">
        <w:rPr>
          <w:rFonts w:ascii="Comic Sans MS" w:hAnsi="Comic Sans MS"/>
          <w:sz w:val="19"/>
          <w:szCs w:val="20"/>
        </w:rPr>
        <w:t xml:space="preserve"> and Geography topic: </w:t>
      </w:r>
    </w:p>
    <w:p w14:paraId="26A47C1E" w14:textId="2C35006E" w:rsidR="00142671" w:rsidRPr="00742E1E" w:rsidRDefault="007A6561" w:rsidP="005359B9">
      <w:pPr>
        <w:spacing w:after="0" w:line="240" w:lineRule="auto"/>
        <w:jc w:val="center"/>
        <w:outlineLvl w:val="0"/>
        <w:rPr>
          <w:rFonts w:ascii="Comic Sans MS" w:hAnsi="Comic Sans MS"/>
          <w:b/>
          <w:i/>
          <w:iCs/>
          <w:sz w:val="28"/>
          <w:szCs w:val="28"/>
        </w:rPr>
      </w:pPr>
      <w:r w:rsidRPr="00742E1E">
        <w:rPr>
          <w:rFonts w:ascii="Comic Sans MS" w:hAnsi="Comic Sans MS"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7C8FA157" wp14:editId="210984F5">
            <wp:simplePos x="0" y="0"/>
            <wp:positionH relativeFrom="column">
              <wp:posOffset>1619250</wp:posOffset>
            </wp:positionH>
            <wp:positionV relativeFrom="paragraph">
              <wp:posOffset>8890</wp:posOffset>
            </wp:positionV>
            <wp:extent cx="183642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86" y="21109"/>
                <wp:lineTo x="21286" y="0"/>
                <wp:lineTo x="0" y="0"/>
              </wp:wrapPolygon>
            </wp:wrapTight>
            <wp:docPr id="2" name="Picture 2" descr="Razi, 10-year-old African lion diagnosed with epilepsy, dies at Pittsburgh  Zoo - A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i, 10-year-old African lion diagnosed with epilepsy, dies at Pittsburgh  Zoo - ABC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FD" w:rsidRPr="00742E1E">
        <w:rPr>
          <w:rFonts w:ascii="Comic Sans MS" w:hAnsi="Comic Sans MS"/>
          <w:b/>
          <w:i/>
          <w:iCs/>
          <w:sz w:val="28"/>
          <w:szCs w:val="28"/>
        </w:rPr>
        <w:t>To Zoo or not to Zoo</w:t>
      </w:r>
      <w:r w:rsidR="00142671" w:rsidRPr="00742E1E">
        <w:rPr>
          <w:rFonts w:ascii="Comic Sans MS" w:hAnsi="Comic Sans MS"/>
          <w:b/>
          <w:i/>
          <w:iCs/>
          <w:sz w:val="28"/>
          <w:szCs w:val="28"/>
        </w:rPr>
        <w:t>?</w:t>
      </w:r>
    </w:p>
    <w:p w14:paraId="4B93F6B9" w14:textId="330D9AD0" w:rsidR="00142671" w:rsidRPr="00397DFD" w:rsidRDefault="005359B9" w:rsidP="00142671">
      <w:pPr>
        <w:spacing w:after="0" w:line="240" w:lineRule="auto"/>
        <w:outlineLvl w:val="0"/>
        <w:rPr>
          <w:rFonts w:ascii="Comic Sans MS" w:hAnsi="Comic Sans MS"/>
          <w:b/>
          <w:sz w:val="28"/>
          <w:szCs w:val="28"/>
        </w:rPr>
      </w:pPr>
      <w:r w:rsidRPr="00C749E8">
        <w:rPr>
          <w:rFonts w:ascii="Comic Sans MS" w:hAnsi="Comic Sans MS"/>
          <w:b/>
          <w:sz w:val="28"/>
          <w:szCs w:val="28"/>
        </w:rPr>
        <w:t xml:space="preserve">     </w:t>
      </w:r>
    </w:p>
    <w:p w14:paraId="558C093D" w14:textId="1974E888" w:rsidR="00142671" w:rsidRDefault="00397DFD" w:rsidP="005359B9">
      <w:pPr>
        <w:tabs>
          <w:tab w:val="left" w:pos="7666"/>
        </w:tabs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We will be </w:t>
      </w:r>
      <w:r w:rsidR="004134CC">
        <w:rPr>
          <w:rFonts w:ascii="Comic Sans MS" w:hAnsi="Comic Sans MS"/>
          <w:sz w:val="19"/>
          <w:szCs w:val="20"/>
        </w:rPr>
        <w:t>learning about</w:t>
      </w:r>
      <w:r>
        <w:rPr>
          <w:rFonts w:ascii="Comic Sans MS" w:hAnsi="Comic Sans MS"/>
          <w:sz w:val="19"/>
          <w:szCs w:val="20"/>
        </w:rPr>
        <w:t xml:space="preserve"> all </w:t>
      </w:r>
      <w:r w:rsidR="004134CC">
        <w:rPr>
          <w:rFonts w:ascii="Comic Sans MS" w:hAnsi="Comic Sans MS"/>
          <w:sz w:val="19"/>
          <w:szCs w:val="20"/>
        </w:rPr>
        <w:t xml:space="preserve">of </w:t>
      </w:r>
      <w:r>
        <w:rPr>
          <w:rFonts w:ascii="Comic Sans MS" w:hAnsi="Comic Sans MS"/>
          <w:sz w:val="19"/>
          <w:szCs w:val="20"/>
        </w:rPr>
        <w:t>the different animals you might find in a zoo. We will also be learning about the natural habitats of these animals and how animals have adapted to live in</w:t>
      </w:r>
      <w:r w:rsidR="00D522FA">
        <w:rPr>
          <w:rFonts w:ascii="Comic Sans MS" w:hAnsi="Comic Sans MS"/>
          <w:sz w:val="19"/>
          <w:szCs w:val="20"/>
        </w:rPr>
        <w:t xml:space="preserve"> extreme conditions. </w:t>
      </w:r>
      <w:r>
        <w:rPr>
          <w:rFonts w:ascii="Comic Sans MS" w:hAnsi="Comic Sans MS"/>
          <w:sz w:val="19"/>
          <w:szCs w:val="20"/>
        </w:rPr>
        <w:t xml:space="preserve"> </w:t>
      </w:r>
    </w:p>
    <w:p w14:paraId="3BDF1805" w14:textId="3509753C" w:rsidR="005F794A" w:rsidRDefault="005F794A" w:rsidP="005359B9">
      <w:pPr>
        <w:tabs>
          <w:tab w:val="left" w:pos="7666"/>
        </w:tabs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>We will also be answering questions such as:</w:t>
      </w:r>
    </w:p>
    <w:p w14:paraId="4723A7C1" w14:textId="6A122976" w:rsidR="005F794A" w:rsidRDefault="00930B1B" w:rsidP="005359B9">
      <w:pPr>
        <w:tabs>
          <w:tab w:val="left" w:pos="7666"/>
        </w:tabs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>How do animals get their food?</w:t>
      </w:r>
    </w:p>
    <w:p w14:paraId="55CD7546" w14:textId="68275503" w:rsidR="00930B1B" w:rsidRDefault="00C23F79" w:rsidP="005359B9">
      <w:pPr>
        <w:tabs>
          <w:tab w:val="left" w:pos="7666"/>
        </w:tabs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What is the weather like on different parts of the world and how does this affect </w:t>
      </w:r>
      <w:r w:rsidR="00185F1D">
        <w:rPr>
          <w:rFonts w:ascii="Comic Sans MS" w:hAnsi="Comic Sans MS"/>
          <w:sz w:val="19"/>
          <w:szCs w:val="20"/>
        </w:rPr>
        <w:t xml:space="preserve">what </w:t>
      </w:r>
      <w:r>
        <w:rPr>
          <w:rFonts w:ascii="Comic Sans MS" w:hAnsi="Comic Sans MS"/>
          <w:sz w:val="19"/>
          <w:szCs w:val="20"/>
        </w:rPr>
        <w:t>animals</w:t>
      </w:r>
      <w:r w:rsidR="00185F1D">
        <w:rPr>
          <w:rFonts w:ascii="Comic Sans MS" w:hAnsi="Comic Sans MS"/>
          <w:sz w:val="19"/>
          <w:szCs w:val="20"/>
        </w:rPr>
        <w:t xml:space="preserve"> live there</w:t>
      </w:r>
      <w:r>
        <w:rPr>
          <w:rFonts w:ascii="Comic Sans MS" w:hAnsi="Comic Sans MS"/>
          <w:sz w:val="19"/>
          <w:szCs w:val="20"/>
        </w:rPr>
        <w:t xml:space="preserve">? </w:t>
      </w:r>
    </w:p>
    <w:p w14:paraId="34B4EAED" w14:textId="15F81A35" w:rsidR="00930B1B" w:rsidRDefault="00930B1B" w:rsidP="005359B9">
      <w:pPr>
        <w:tabs>
          <w:tab w:val="left" w:pos="7666"/>
        </w:tabs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Why do we keep animals in zoos? </w:t>
      </w:r>
    </w:p>
    <w:p w14:paraId="7C1F341B" w14:textId="66D372B8" w:rsidR="00142671" w:rsidRDefault="00D522FA" w:rsidP="004B0968">
      <w:pPr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A lot of our </w:t>
      </w:r>
      <w:r w:rsidR="00DA0F60">
        <w:rPr>
          <w:rFonts w:ascii="Comic Sans MS" w:hAnsi="Comic Sans MS"/>
          <w:sz w:val="19"/>
          <w:szCs w:val="20"/>
        </w:rPr>
        <w:t>art work</w:t>
      </w:r>
      <w:r>
        <w:rPr>
          <w:rFonts w:ascii="Comic Sans MS" w:hAnsi="Comic Sans MS"/>
          <w:sz w:val="19"/>
          <w:szCs w:val="20"/>
        </w:rPr>
        <w:t xml:space="preserve"> will also link in with our topic work on animals. </w:t>
      </w:r>
    </w:p>
    <w:p w14:paraId="58E4E944" w14:textId="60D5A92C" w:rsidR="00055147" w:rsidRDefault="00055147" w:rsidP="004B0968">
      <w:pPr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</w:p>
    <w:p w14:paraId="7FC7E428" w14:textId="19C3C2CA" w:rsidR="00055147" w:rsidRDefault="00055147" w:rsidP="004B0968">
      <w:pPr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We have also made a great start to our Literacy work on Little Red Riding Hood. The children really enjoy listening to the story and doing the actions that go with it. </w:t>
      </w:r>
    </w:p>
    <w:p w14:paraId="06146DEB" w14:textId="45C66B93" w:rsidR="004134CC" w:rsidRDefault="004134CC" w:rsidP="004B0968">
      <w:pPr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>
        <w:rPr>
          <w:rFonts w:ascii="Comic Sans MS" w:hAnsi="Comic Sans MS"/>
          <w:sz w:val="19"/>
          <w:szCs w:val="20"/>
        </w:rPr>
        <w:t xml:space="preserve">Maths has also started really well and I am very impressed with how well they are counting. </w:t>
      </w:r>
      <w:r w:rsidR="00B3673D">
        <w:rPr>
          <w:rFonts w:ascii="Comic Sans MS" w:hAnsi="Comic Sans MS"/>
          <w:sz w:val="19"/>
          <w:szCs w:val="20"/>
        </w:rPr>
        <w:t xml:space="preserve">I’m sure this will continue as we start using bigger numbers. </w:t>
      </w:r>
    </w:p>
    <w:p w14:paraId="09EA0F22" w14:textId="7D07B74A" w:rsidR="00142671" w:rsidRPr="00C749E8" w:rsidRDefault="00142671" w:rsidP="005359B9">
      <w:pPr>
        <w:spacing w:after="0" w:line="240" w:lineRule="auto"/>
        <w:jc w:val="both"/>
        <w:rPr>
          <w:rFonts w:ascii="Comic Sans MS" w:hAnsi="Comic Sans MS"/>
          <w:sz w:val="19"/>
          <w:szCs w:val="20"/>
        </w:rPr>
      </w:pPr>
    </w:p>
    <w:p w14:paraId="73534438" w14:textId="5D2A752D" w:rsidR="00142671" w:rsidRDefault="00142671" w:rsidP="005359B9">
      <w:pPr>
        <w:spacing w:after="0" w:line="240" w:lineRule="auto"/>
        <w:jc w:val="both"/>
        <w:rPr>
          <w:rFonts w:ascii="Comic Sans MS" w:hAnsi="Comic Sans MS"/>
          <w:sz w:val="19"/>
          <w:szCs w:val="20"/>
        </w:rPr>
      </w:pPr>
      <w:r w:rsidRPr="00C749E8">
        <w:rPr>
          <w:rFonts w:ascii="Comic Sans MS" w:hAnsi="Comic Sans MS"/>
          <w:sz w:val="19"/>
          <w:szCs w:val="20"/>
        </w:rPr>
        <w:t>So all in all quite a packed programme</w:t>
      </w:r>
      <w:r w:rsidR="00284359">
        <w:rPr>
          <w:rFonts w:ascii="Comic Sans MS" w:hAnsi="Comic Sans MS"/>
          <w:sz w:val="19"/>
          <w:szCs w:val="20"/>
        </w:rPr>
        <w:t>!</w:t>
      </w:r>
      <w:r w:rsidRPr="00C749E8">
        <w:rPr>
          <w:rFonts w:ascii="Comic Sans MS" w:hAnsi="Comic Sans MS"/>
          <w:sz w:val="19"/>
          <w:szCs w:val="20"/>
        </w:rPr>
        <w:t xml:space="preserve"> </w:t>
      </w:r>
      <w:r w:rsidR="00284359">
        <w:rPr>
          <w:rFonts w:ascii="Comic Sans MS" w:hAnsi="Comic Sans MS"/>
          <w:sz w:val="19"/>
          <w:szCs w:val="20"/>
        </w:rPr>
        <w:t>Y</w:t>
      </w:r>
      <w:r w:rsidRPr="00C749E8">
        <w:rPr>
          <w:rFonts w:ascii="Comic Sans MS" w:hAnsi="Comic Sans MS"/>
          <w:sz w:val="19"/>
          <w:szCs w:val="20"/>
        </w:rPr>
        <w:t>ou can help support your child in school by reading with them as often as you can</w:t>
      </w:r>
      <w:r w:rsidR="003B6A3C">
        <w:rPr>
          <w:rFonts w:ascii="Comic Sans MS" w:hAnsi="Comic Sans MS"/>
          <w:sz w:val="19"/>
          <w:szCs w:val="20"/>
        </w:rPr>
        <w:t>. Over the next week I will be setting up our new class See</w:t>
      </w:r>
      <w:r w:rsidR="00284359">
        <w:rPr>
          <w:rFonts w:ascii="Comic Sans MS" w:hAnsi="Comic Sans MS"/>
          <w:sz w:val="19"/>
          <w:szCs w:val="20"/>
        </w:rPr>
        <w:t xml:space="preserve">saw account. I will send home directions on how </w:t>
      </w:r>
      <w:r w:rsidR="00BD7856">
        <w:rPr>
          <w:rFonts w:ascii="Comic Sans MS" w:hAnsi="Comic Sans MS"/>
          <w:sz w:val="19"/>
          <w:szCs w:val="20"/>
        </w:rPr>
        <w:t>you connect</w:t>
      </w:r>
      <w:r w:rsidR="00284359">
        <w:rPr>
          <w:rFonts w:ascii="Comic Sans MS" w:hAnsi="Comic Sans MS"/>
          <w:sz w:val="19"/>
          <w:szCs w:val="20"/>
        </w:rPr>
        <w:t xml:space="preserve"> to our class page. </w:t>
      </w:r>
      <w:r w:rsidR="004B0968">
        <w:rPr>
          <w:rFonts w:ascii="Comic Sans MS" w:hAnsi="Comic Sans MS"/>
          <w:sz w:val="19"/>
          <w:szCs w:val="20"/>
        </w:rPr>
        <w:t xml:space="preserve">If you have any questions, please feel free to catch me either in the morning or after school. </w:t>
      </w:r>
    </w:p>
    <w:p w14:paraId="3ECE53F4" w14:textId="0C7781FA" w:rsidR="0046659E" w:rsidRDefault="0046659E" w:rsidP="005359B9">
      <w:pPr>
        <w:spacing w:after="0" w:line="240" w:lineRule="auto"/>
        <w:jc w:val="both"/>
        <w:rPr>
          <w:rFonts w:ascii="Comic Sans MS" w:hAnsi="Comic Sans MS"/>
          <w:sz w:val="19"/>
          <w:szCs w:val="20"/>
        </w:rPr>
      </w:pPr>
    </w:p>
    <w:p w14:paraId="5FC1FF21" w14:textId="77777777" w:rsidR="0046659E" w:rsidRPr="00C749E8" w:rsidRDefault="0046659E" w:rsidP="005359B9">
      <w:pPr>
        <w:spacing w:after="0" w:line="240" w:lineRule="auto"/>
        <w:jc w:val="both"/>
        <w:rPr>
          <w:rFonts w:ascii="Comic Sans MS" w:hAnsi="Comic Sans MS"/>
          <w:sz w:val="19"/>
          <w:szCs w:val="20"/>
        </w:rPr>
      </w:pPr>
    </w:p>
    <w:p w14:paraId="5C6D1360" w14:textId="77777777" w:rsidR="00142671" w:rsidRPr="00C749E8" w:rsidRDefault="00142671" w:rsidP="00142671">
      <w:pPr>
        <w:spacing w:after="0" w:line="240" w:lineRule="auto"/>
        <w:jc w:val="right"/>
        <w:rPr>
          <w:rFonts w:ascii="Comic Sans MS" w:hAnsi="Comic Sans MS"/>
          <w:sz w:val="19"/>
          <w:szCs w:val="20"/>
        </w:rPr>
      </w:pPr>
    </w:p>
    <w:p w14:paraId="5F8D2D9A" w14:textId="37897F0D" w:rsidR="00142671" w:rsidRPr="00C749E8" w:rsidRDefault="00142671" w:rsidP="00142671">
      <w:pPr>
        <w:tabs>
          <w:tab w:val="left" w:pos="3500"/>
        </w:tabs>
        <w:spacing w:after="0" w:line="240" w:lineRule="auto"/>
        <w:outlineLvl w:val="0"/>
        <w:rPr>
          <w:rFonts w:ascii="Comic Sans MS" w:hAnsi="Comic Sans MS"/>
          <w:sz w:val="19"/>
          <w:szCs w:val="20"/>
        </w:rPr>
      </w:pPr>
      <w:r w:rsidRPr="00C749E8">
        <w:rPr>
          <w:rFonts w:ascii="Comic Sans MS" w:hAnsi="Comic Sans MS"/>
          <w:sz w:val="19"/>
          <w:szCs w:val="20"/>
        </w:rPr>
        <w:tab/>
      </w:r>
      <w:r w:rsidR="004B0968">
        <w:rPr>
          <w:rFonts w:ascii="Comic Sans MS" w:hAnsi="Comic Sans MS"/>
          <w:sz w:val="19"/>
          <w:szCs w:val="20"/>
        </w:rPr>
        <w:t>Thank you</w:t>
      </w:r>
    </w:p>
    <w:p w14:paraId="461B6415" w14:textId="77777777" w:rsidR="00142671" w:rsidRPr="00C749E8" w:rsidRDefault="00142671" w:rsidP="00142671">
      <w:pPr>
        <w:spacing w:after="0" w:line="240" w:lineRule="auto"/>
        <w:jc w:val="right"/>
        <w:rPr>
          <w:rFonts w:ascii="Comic Sans MS" w:hAnsi="Comic Sans MS"/>
          <w:sz w:val="19"/>
          <w:szCs w:val="20"/>
        </w:rPr>
      </w:pPr>
    </w:p>
    <w:p w14:paraId="0B5CE914" w14:textId="41E3772F" w:rsidR="00815807" w:rsidRPr="00C749E8" w:rsidRDefault="00142671" w:rsidP="002332E3">
      <w:pPr>
        <w:spacing w:after="0" w:line="240" w:lineRule="auto"/>
        <w:jc w:val="center"/>
        <w:outlineLvl w:val="0"/>
        <w:rPr>
          <w:rFonts w:ascii="Comic Sans MS" w:hAnsi="Comic Sans MS"/>
          <w:sz w:val="24"/>
          <w:szCs w:val="24"/>
        </w:rPr>
      </w:pPr>
      <w:r w:rsidRPr="00C749E8">
        <w:rPr>
          <w:rFonts w:ascii="Comic Sans MS" w:hAnsi="Comic Sans MS"/>
          <w:sz w:val="24"/>
          <w:szCs w:val="24"/>
        </w:rPr>
        <w:t>Mr</w:t>
      </w:r>
      <w:r w:rsidR="00C749E8" w:rsidRPr="00C749E8">
        <w:rPr>
          <w:rFonts w:ascii="Comic Sans MS" w:hAnsi="Comic Sans MS"/>
          <w:sz w:val="24"/>
          <w:szCs w:val="24"/>
        </w:rPr>
        <w:t xml:space="preserve"> Clatworthy</w:t>
      </w:r>
      <w:r w:rsidRPr="00C749E8">
        <w:rPr>
          <w:rFonts w:ascii="Comic Sans MS" w:hAnsi="Comic Sans MS"/>
          <w:sz w:val="24"/>
          <w:szCs w:val="24"/>
        </w:rPr>
        <w:t xml:space="preserve">, Miss </w:t>
      </w:r>
      <w:proofErr w:type="spellStart"/>
      <w:r w:rsidR="00C749E8" w:rsidRPr="00C749E8">
        <w:rPr>
          <w:rFonts w:ascii="Comic Sans MS" w:hAnsi="Comic Sans MS"/>
          <w:sz w:val="24"/>
          <w:szCs w:val="24"/>
        </w:rPr>
        <w:t>Tavener</w:t>
      </w:r>
      <w:proofErr w:type="spellEnd"/>
      <w:r w:rsidR="00C749E8" w:rsidRPr="00C749E8">
        <w:rPr>
          <w:rFonts w:ascii="Comic Sans MS" w:hAnsi="Comic Sans MS"/>
          <w:sz w:val="24"/>
          <w:szCs w:val="24"/>
        </w:rPr>
        <w:t xml:space="preserve">, Mrs Ince and </w:t>
      </w:r>
      <w:r w:rsidR="00C749E8">
        <w:rPr>
          <w:rFonts w:ascii="Comic Sans MS" w:hAnsi="Comic Sans MS"/>
          <w:sz w:val="24"/>
          <w:szCs w:val="24"/>
        </w:rPr>
        <w:t>Mrs Bennett</w:t>
      </w:r>
      <w:r w:rsidRPr="00C749E8">
        <w:rPr>
          <w:rFonts w:ascii="Comic Sans MS" w:hAnsi="Comic Sans MS"/>
          <w:sz w:val="24"/>
          <w:szCs w:val="24"/>
        </w:rPr>
        <w:t>.</w:t>
      </w:r>
    </w:p>
    <w:sectPr w:rsidR="00815807" w:rsidRPr="00C749E8" w:rsidSect="00FA09B9">
      <w:pgSz w:w="11906" w:h="16838"/>
      <w:pgMar w:top="1276" w:right="1440" w:bottom="1135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1"/>
    <w:rsid w:val="00055147"/>
    <w:rsid w:val="00142671"/>
    <w:rsid w:val="00185F1D"/>
    <w:rsid w:val="0021316D"/>
    <w:rsid w:val="002332E3"/>
    <w:rsid w:val="00284359"/>
    <w:rsid w:val="002D4272"/>
    <w:rsid w:val="00397DFD"/>
    <w:rsid w:val="003B6A3C"/>
    <w:rsid w:val="004134CC"/>
    <w:rsid w:val="0046659E"/>
    <w:rsid w:val="004768D3"/>
    <w:rsid w:val="004B0968"/>
    <w:rsid w:val="005359B9"/>
    <w:rsid w:val="005F794A"/>
    <w:rsid w:val="00742E1E"/>
    <w:rsid w:val="007A6561"/>
    <w:rsid w:val="00815807"/>
    <w:rsid w:val="00930B1B"/>
    <w:rsid w:val="00AF6F75"/>
    <w:rsid w:val="00B3673D"/>
    <w:rsid w:val="00BD7856"/>
    <w:rsid w:val="00C23F79"/>
    <w:rsid w:val="00C749E8"/>
    <w:rsid w:val="00D522FA"/>
    <w:rsid w:val="00DA0F60"/>
    <w:rsid w:val="00E2614E"/>
    <w:rsid w:val="00EB7107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82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7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Marshall</dc:creator>
  <cp:keywords/>
  <dc:description/>
  <cp:lastModifiedBy>Jamie Clatworthy</cp:lastModifiedBy>
  <cp:revision>23</cp:revision>
  <dcterms:created xsi:type="dcterms:W3CDTF">2020-09-13T09:07:00Z</dcterms:created>
  <dcterms:modified xsi:type="dcterms:W3CDTF">2020-09-13T09:53:00Z</dcterms:modified>
</cp:coreProperties>
</file>